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22D7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2E277D4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Кафедра _____________________________________________________________</w:t>
      </w:r>
    </w:p>
    <w:p w14:paraId="3BFCF6B6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7291849F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C62A" w14:textId="060ACAE3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</w:t>
      </w:r>
      <w:r w:rsidR="00FB02B7">
        <w:rPr>
          <w:rFonts w:ascii="Times New Roman" w:hAnsi="Times New Roman"/>
          <w:sz w:val="28"/>
          <w:szCs w:val="28"/>
        </w:rPr>
        <w:t>«</w:t>
      </w:r>
      <w:r w:rsidRPr="0044230C">
        <w:rPr>
          <w:rFonts w:ascii="Times New Roman" w:hAnsi="Times New Roman"/>
          <w:b/>
          <w:sz w:val="28"/>
          <w:szCs w:val="28"/>
        </w:rPr>
        <w:t>ЗАТВЕРДЖУЮ</w:t>
      </w:r>
      <w:r w:rsidR="00FB02B7">
        <w:rPr>
          <w:rFonts w:ascii="Times New Roman" w:hAnsi="Times New Roman"/>
          <w:sz w:val="28"/>
          <w:szCs w:val="28"/>
        </w:rPr>
        <w:t>»</w:t>
      </w:r>
    </w:p>
    <w:p w14:paraId="4D542395" w14:textId="77777777" w:rsidR="00D152EB" w:rsidRPr="0044230C" w:rsidRDefault="00D152EB" w:rsidP="00D152EB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Декан факультету (директор ННІ)</w:t>
      </w:r>
    </w:p>
    <w:p w14:paraId="2FE5DB4E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 (ПІБ декана (директора))                                                                   </w:t>
      </w:r>
    </w:p>
    <w:p w14:paraId="201B0073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“____”_____________________20__ р.</w:t>
      </w:r>
    </w:p>
    <w:p w14:paraId="46ED0FB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800A4A" w14:textId="723763F2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 </w:t>
      </w:r>
      <w:r w:rsidR="00FB02B7">
        <w:rPr>
          <w:rFonts w:ascii="Times New Roman" w:hAnsi="Times New Roman"/>
          <w:sz w:val="28"/>
          <w:szCs w:val="28"/>
        </w:rPr>
        <w:t>«</w:t>
      </w:r>
      <w:r w:rsidRPr="0044230C">
        <w:rPr>
          <w:rFonts w:ascii="Times New Roman" w:hAnsi="Times New Roman"/>
          <w:b/>
          <w:sz w:val="28"/>
          <w:szCs w:val="28"/>
        </w:rPr>
        <w:t>СХВАЛЕНО</w:t>
      </w:r>
      <w:r w:rsidR="00FB02B7">
        <w:rPr>
          <w:rFonts w:ascii="Times New Roman" w:hAnsi="Times New Roman"/>
          <w:sz w:val="28"/>
          <w:szCs w:val="28"/>
        </w:rPr>
        <w:t>»</w:t>
      </w:r>
      <w:r w:rsidRPr="0044230C">
        <w:rPr>
          <w:rFonts w:ascii="Times New Roman" w:hAnsi="Times New Roman"/>
          <w:b/>
          <w:sz w:val="28"/>
          <w:szCs w:val="28"/>
        </w:rPr>
        <w:t xml:space="preserve">  </w:t>
      </w:r>
    </w:p>
    <w:p w14:paraId="3E177E91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 засіданні кафедри______________</w:t>
      </w:r>
    </w:p>
    <w:p w14:paraId="265F57AB" w14:textId="77777777" w:rsidR="00D152EB" w:rsidRPr="0044230C" w:rsidRDefault="00D152EB" w:rsidP="00D152EB">
      <w:pPr>
        <w:spacing w:after="0" w:line="240" w:lineRule="auto"/>
        <w:ind w:right="21"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</w:t>
      </w:r>
    </w:p>
    <w:p w14:paraId="32B3108A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Протокол №___ від “____”____20__ р.                                                  </w:t>
      </w:r>
    </w:p>
    <w:p w14:paraId="1A8E5AAC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Завідувач кафедри</w:t>
      </w:r>
    </w:p>
    <w:p w14:paraId="62393879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____________(ПІБ завідувача)                                                                   </w:t>
      </w:r>
    </w:p>
    <w:p w14:paraId="48385871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34A5C2C4" w14:textId="7417BA66" w:rsidR="00D152EB" w:rsidRPr="0044230C" w:rsidRDefault="00FB02B7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52EB" w:rsidRPr="0044230C">
        <w:rPr>
          <w:rFonts w:ascii="Times New Roman" w:hAnsi="Times New Roman"/>
          <w:b/>
          <w:sz w:val="28"/>
          <w:szCs w:val="28"/>
        </w:rPr>
        <w:t>РОЗГЛЯНУТО</w:t>
      </w:r>
      <w:r>
        <w:rPr>
          <w:rFonts w:ascii="Times New Roman" w:hAnsi="Times New Roman"/>
          <w:b/>
          <w:sz w:val="28"/>
          <w:szCs w:val="28"/>
        </w:rPr>
        <w:t>»</w:t>
      </w:r>
      <w:r w:rsidR="00D152EB" w:rsidRPr="0044230C">
        <w:rPr>
          <w:rFonts w:ascii="Times New Roman" w:hAnsi="Times New Roman"/>
          <w:b/>
          <w:sz w:val="28"/>
          <w:szCs w:val="28"/>
        </w:rPr>
        <w:t xml:space="preserve">  </w:t>
      </w:r>
    </w:p>
    <w:p w14:paraId="562D9944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Гарант ОП_______________________</w:t>
      </w:r>
    </w:p>
    <w:p w14:paraId="2E5DAB28" w14:textId="77777777" w:rsidR="00D152EB" w:rsidRPr="0044230C" w:rsidRDefault="00D152EB" w:rsidP="00D152EB">
      <w:pPr>
        <w:spacing w:after="0" w:line="240" w:lineRule="auto"/>
        <w:ind w:right="21"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_______________________                                                  </w:t>
      </w:r>
    </w:p>
    <w:p w14:paraId="5A7BF51F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Гарант ОП</w:t>
      </w:r>
    </w:p>
    <w:p w14:paraId="60778D10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____________  (ПІБ гаранта)                                                                   </w:t>
      </w:r>
    </w:p>
    <w:p w14:paraId="656B80BE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6836E25F" w14:textId="77777777" w:rsidR="00D152EB" w:rsidRPr="0044230C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1C973F30" w14:textId="77777777" w:rsidR="00D152EB" w:rsidRPr="0044230C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 НАВЧАЛЬНОЇ ДИСЦИПЛІНИ </w:t>
      </w:r>
    </w:p>
    <w:p w14:paraId="715FE4C2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D7DBE5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21B8595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Галузь знань______________________________________________________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14E0711C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4230C">
        <w:rPr>
          <w:rFonts w:ascii="Times New Roman" w:hAnsi="Times New Roman"/>
          <w:sz w:val="28"/>
          <w:szCs w:val="28"/>
        </w:rPr>
        <w:t>пеціальність ______________________________________________________</w:t>
      </w:r>
    </w:p>
    <w:p w14:paraId="015FF9B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230C">
        <w:rPr>
          <w:rFonts w:ascii="Times New Roman" w:hAnsi="Times New Roman"/>
          <w:sz w:val="28"/>
          <w:szCs w:val="28"/>
        </w:rPr>
        <w:t>світня програма ___________________________________________________</w:t>
      </w:r>
    </w:p>
    <w:p w14:paraId="59FACFD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Факультет (ННІ)____________________________________________________</w:t>
      </w:r>
    </w:p>
    <w:p w14:paraId="060380F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Розробники: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4F76275E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44230C">
        <w:rPr>
          <w:rFonts w:ascii="Times New Roman" w:hAnsi="Times New Roman"/>
          <w:sz w:val="28"/>
          <w:szCs w:val="28"/>
        </w:rPr>
        <w:t>(посада, науковий ступінь, вчене звання)</w:t>
      </w:r>
    </w:p>
    <w:p w14:paraId="02D1132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75B2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118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29C42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20___ р.</w:t>
      </w:r>
    </w:p>
    <w:p w14:paraId="708144CC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br w:type="page"/>
      </w:r>
      <w:r w:rsidRPr="0044230C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навчальної дисципліни </w:t>
      </w:r>
      <w:r w:rsidRPr="0044230C">
        <w:rPr>
          <w:rFonts w:ascii="Times New Roman" w:hAnsi="Times New Roman"/>
          <w:sz w:val="28"/>
          <w:szCs w:val="28"/>
        </w:rPr>
        <w:t>________________________</w:t>
      </w:r>
    </w:p>
    <w:p w14:paraId="2A39487D" w14:textId="77777777" w:rsidR="00D152EB" w:rsidRPr="008C7F76" w:rsidRDefault="00D152EB" w:rsidP="00D152EB">
      <w:pPr>
        <w:spacing w:after="0" w:line="240" w:lineRule="auto"/>
        <w:ind w:left="4820"/>
        <w:rPr>
          <w:rFonts w:ascii="Times New Roman" w:hAnsi="Times New Roman"/>
          <w:i/>
          <w:iCs/>
          <w:sz w:val="20"/>
          <w:szCs w:val="20"/>
        </w:rPr>
      </w:pPr>
      <w:r w:rsidRPr="0044230C"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  <w:r w:rsidRPr="008C7F76">
        <w:rPr>
          <w:rFonts w:ascii="Times New Roman" w:hAnsi="Times New Roman"/>
          <w:i/>
          <w:iCs/>
          <w:sz w:val="20"/>
          <w:szCs w:val="20"/>
        </w:rPr>
        <w:t>(назва)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2631"/>
        <w:gridCol w:w="2795"/>
      </w:tblGrid>
      <w:tr w:rsidR="00D152EB" w:rsidRPr="0044230C" w14:paraId="52818AF0" w14:textId="77777777" w:rsidTr="00083A2A">
        <w:tc>
          <w:tcPr>
            <w:tcW w:w="9854" w:type="dxa"/>
            <w:gridSpan w:val="3"/>
            <w:shd w:val="clear" w:color="auto" w:fill="auto"/>
          </w:tcPr>
          <w:p w14:paraId="729EA48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1A7C9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522AE43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097D087" w14:textId="77777777" w:rsidTr="00083A2A">
        <w:tc>
          <w:tcPr>
            <w:tcW w:w="4302" w:type="dxa"/>
            <w:shd w:val="clear" w:color="auto" w:fill="auto"/>
          </w:tcPr>
          <w:p w14:paraId="4EBBF02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AF9EA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акалавр,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агістр)</w:t>
            </w:r>
          </w:p>
        </w:tc>
      </w:tr>
      <w:tr w:rsidR="00D152EB" w:rsidRPr="0044230C" w14:paraId="7E693380" w14:textId="77777777" w:rsidTr="00083A2A">
        <w:tc>
          <w:tcPr>
            <w:tcW w:w="4302" w:type="dxa"/>
            <w:shd w:val="clear" w:color="auto" w:fill="auto"/>
          </w:tcPr>
          <w:p w14:paraId="5B278B0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0D906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ифр і назва</w:t>
            </w:r>
          </w:p>
        </w:tc>
      </w:tr>
      <w:tr w:rsidR="00D152EB" w:rsidRPr="0044230C" w14:paraId="388D5688" w14:textId="77777777" w:rsidTr="00083A2A">
        <w:tc>
          <w:tcPr>
            <w:tcW w:w="4302" w:type="dxa"/>
            <w:shd w:val="clear" w:color="auto" w:fill="auto"/>
          </w:tcPr>
          <w:p w14:paraId="24E9BA4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359BE42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азва</w:t>
            </w:r>
            <w:r w:rsidRPr="0044230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152EB" w:rsidRPr="0044230C" w14:paraId="50106429" w14:textId="77777777" w:rsidTr="00083A2A">
        <w:tc>
          <w:tcPr>
            <w:tcW w:w="9854" w:type="dxa"/>
            <w:gridSpan w:val="3"/>
            <w:shd w:val="clear" w:color="auto" w:fill="auto"/>
          </w:tcPr>
          <w:p w14:paraId="213D847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152EB" w:rsidRPr="0044230C" w14:paraId="10EAD57C" w14:textId="77777777" w:rsidTr="00083A2A">
        <w:tc>
          <w:tcPr>
            <w:tcW w:w="4302" w:type="dxa"/>
            <w:shd w:val="clear" w:color="auto" w:fill="auto"/>
          </w:tcPr>
          <w:p w14:paraId="1FDF4DF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4BDD03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бов’язкова / вибіркова</w:t>
            </w:r>
          </w:p>
        </w:tc>
      </w:tr>
      <w:tr w:rsidR="00D152EB" w:rsidRPr="0044230C" w14:paraId="3E14E30A" w14:textId="77777777" w:rsidTr="00083A2A">
        <w:tc>
          <w:tcPr>
            <w:tcW w:w="4302" w:type="dxa"/>
            <w:shd w:val="clear" w:color="auto" w:fill="auto"/>
          </w:tcPr>
          <w:p w14:paraId="1C0CAC4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D3AA69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76EF999" w14:textId="77777777" w:rsidTr="00083A2A">
        <w:tc>
          <w:tcPr>
            <w:tcW w:w="4302" w:type="dxa"/>
            <w:shd w:val="clear" w:color="auto" w:fill="auto"/>
          </w:tcPr>
          <w:p w14:paraId="4256D2B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DEBFC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00DA837" w14:textId="77777777" w:rsidTr="00083A2A">
        <w:tc>
          <w:tcPr>
            <w:tcW w:w="4302" w:type="dxa"/>
            <w:shd w:val="clear" w:color="auto" w:fill="auto"/>
          </w:tcPr>
          <w:p w14:paraId="576A3C0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18E6D8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6280C653" w14:textId="77777777" w:rsidTr="00083A2A">
        <w:tc>
          <w:tcPr>
            <w:tcW w:w="4302" w:type="dxa"/>
            <w:shd w:val="clear" w:color="auto" w:fill="auto"/>
          </w:tcPr>
          <w:p w14:paraId="56FB38B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7EBAE21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9BF1283" w14:textId="77777777" w:rsidTr="00083A2A">
        <w:tc>
          <w:tcPr>
            <w:tcW w:w="4302" w:type="dxa"/>
            <w:shd w:val="clear" w:color="auto" w:fill="auto"/>
          </w:tcPr>
          <w:p w14:paraId="0145581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C50259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кзамен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залік</w:t>
            </w:r>
          </w:p>
        </w:tc>
      </w:tr>
      <w:tr w:rsidR="00D152EB" w:rsidRPr="0044230C" w14:paraId="5F407862" w14:textId="77777777" w:rsidTr="00083A2A">
        <w:tc>
          <w:tcPr>
            <w:tcW w:w="9854" w:type="dxa"/>
            <w:gridSpan w:val="3"/>
            <w:shd w:val="clear" w:color="auto" w:fill="auto"/>
          </w:tcPr>
          <w:p w14:paraId="0235E5D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Показники навчальної дисципліни</w:t>
            </w:r>
          </w:p>
          <w:p w14:paraId="68BE153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 xml:space="preserve"> для денної та заочної форм здобуття вищої освіти</w:t>
            </w:r>
          </w:p>
        </w:tc>
      </w:tr>
      <w:tr w:rsidR="00D152EB" w:rsidRPr="0044230C" w14:paraId="51F85D21" w14:textId="77777777" w:rsidTr="00083A2A">
        <w:tc>
          <w:tcPr>
            <w:tcW w:w="4302" w:type="dxa"/>
            <w:shd w:val="clear" w:color="auto" w:fill="auto"/>
          </w:tcPr>
          <w:p w14:paraId="4757282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14:paraId="75AD721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енна форма здобуття вищої освіти</w:t>
            </w:r>
          </w:p>
        </w:tc>
        <w:tc>
          <w:tcPr>
            <w:tcW w:w="2862" w:type="dxa"/>
            <w:shd w:val="clear" w:color="auto" w:fill="auto"/>
          </w:tcPr>
          <w:p w14:paraId="19FE75C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аочна форма здобуття вищої освіти</w:t>
            </w:r>
          </w:p>
        </w:tc>
      </w:tr>
      <w:tr w:rsidR="00D152EB" w:rsidRPr="0044230C" w14:paraId="530B6D1F" w14:textId="77777777" w:rsidTr="00083A2A">
        <w:tc>
          <w:tcPr>
            <w:tcW w:w="4302" w:type="dxa"/>
            <w:shd w:val="clear" w:color="auto" w:fill="auto"/>
          </w:tcPr>
          <w:p w14:paraId="4019AA0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339CD617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22CDFA6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94DD7E7" w14:textId="77777777" w:rsidTr="00083A2A">
        <w:tc>
          <w:tcPr>
            <w:tcW w:w="4302" w:type="dxa"/>
            <w:shd w:val="clear" w:color="auto" w:fill="auto"/>
          </w:tcPr>
          <w:p w14:paraId="7866313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37A63C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09533CB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A9B9AF" w14:textId="77777777" w:rsidTr="00083A2A">
        <w:tc>
          <w:tcPr>
            <w:tcW w:w="4302" w:type="dxa"/>
            <w:shd w:val="clear" w:color="auto" w:fill="auto"/>
          </w:tcPr>
          <w:p w14:paraId="1A60B06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0A5D3AF0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35AACDE6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4EABFCC2" w14:textId="77777777" w:rsidTr="00083A2A">
        <w:tc>
          <w:tcPr>
            <w:tcW w:w="4302" w:type="dxa"/>
            <w:shd w:val="clear" w:color="auto" w:fill="auto"/>
          </w:tcPr>
          <w:p w14:paraId="2E45533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3495C9A2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71651A39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6D2A2975" w14:textId="77777777" w:rsidTr="00083A2A">
        <w:tc>
          <w:tcPr>
            <w:tcW w:w="4302" w:type="dxa"/>
            <w:shd w:val="clear" w:color="auto" w:fill="auto"/>
          </w:tcPr>
          <w:p w14:paraId="370C88A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E330E7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4D7FDA4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271DF770" w14:textId="77777777" w:rsidTr="00083A2A">
        <w:tc>
          <w:tcPr>
            <w:tcW w:w="4302" w:type="dxa"/>
            <w:shd w:val="clear" w:color="auto" w:fill="auto"/>
          </w:tcPr>
          <w:p w14:paraId="0585662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69AC37A3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EDF49C6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D152EB" w:rsidRPr="0044230C" w14:paraId="03F0EB44" w14:textId="77777777" w:rsidTr="00083A2A">
        <w:tc>
          <w:tcPr>
            <w:tcW w:w="4302" w:type="dxa"/>
            <w:shd w:val="clear" w:color="auto" w:fill="auto"/>
          </w:tcPr>
          <w:p w14:paraId="43AA5A9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7962BAC1" w14:textId="77777777" w:rsidR="00D152EB" w:rsidRPr="0044230C" w:rsidRDefault="00D152EB" w:rsidP="00083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  <w:p w14:paraId="5BA385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2B374F7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7E516A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0" w:name="_Hlk160101106"/>
      <w:r w:rsidRPr="0044230C">
        <w:rPr>
          <w:rFonts w:ascii="Times New Roman" w:hAnsi="Times New Roman" w:cs="Times New Roman"/>
          <w:sz w:val="28"/>
          <w:szCs w:val="28"/>
          <w:lang w:val="uk-UA"/>
        </w:rPr>
        <w:t>Мета, завдання, компетентності та програмні результати навчальної дисципліни</w:t>
      </w:r>
    </w:p>
    <w:bookmarkEnd w:id="0"/>
    <w:p w14:paraId="250634D0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Мета _________________________________________________________</w:t>
      </w:r>
    </w:p>
    <w:p w14:paraId="7A24D937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Завдання  _____________________________________________________</w:t>
      </w:r>
    </w:p>
    <w:p w14:paraId="72AE0205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230C">
        <w:rPr>
          <w:rFonts w:ascii="Times New Roman" w:hAnsi="Times New Roman"/>
          <w:bCs/>
          <w:iCs/>
          <w:sz w:val="28"/>
          <w:szCs w:val="28"/>
        </w:rPr>
        <w:tab/>
      </w:r>
      <w:r w:rsidRPr="0044230C">
        <w:rPr>
          <w:rFonts w:ascii="Times New Roman" w:hAnsi="Times New Roman"/>
          <w:bCs/>
          <w:iCs/>
          <w:sz w:val="28"/>
          <w:szCs w:val="28"/>
        </w:rPr>
        <w:tab/>
      </w:r>
      <w:r w:rsidRPr="0044230C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Pr="0044230C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Pr="0044230C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18908184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інтегральна компетентність (ІК):_________________________________</w:t>
      </w:r>
    </w:p>
    <w:p w14:paraId="7AC556A1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загальні компетентності (ЗК):____________________________________</w:t>
      </w:r>
    </w:p>
    <w:p w14:paraId="7F9948BC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спеціальні (фахові) компетентності (СК):_________________________</w:t>
      </w:r>
    </w:p>
    <w:p w14:paraId="36884404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44230C">
        <w:rPr>
          <w:rFonts w:ascii="Times New Roman" w:hAnsi="Times New Roman"/>
          <w:sz w:val="28"/>
          <w:szCs w:val="28"/>
        </w:rPr>
        <w:t>):___________________________</w:t>
      </w:r>
    </w:p>
    <w:p w14:paraId="24A620B3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230C"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14:paraId="1441454D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1" w:name="_Hlk160101203"/>
      <w:r w:rsidRPr="0044230C">
        <w:rPr>
          <w:rFonts w:ascii="Times New Roman" w:hAnsi="Times New Roman" w:cs="Times New Roman"/>
          <w:sz w:val="28"/>
          <w:szCs w:val="28"/>
          <w:lang w:val="uk-UA"/>
        </w:rPr>
        <w:t>Програма та структура навчальної дисципліни для:</w:t>
      </w:r>
    </w:p>
    <w:p w14:paraId="270C5F62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–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повного терміну денної (заочної) форми здобуття вищої освіти;</w:t>
      </w:r>
    </w:p>
    <w:p w14:paraId="20B40639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– скороченого терміну денної (заочної) форми здобуття вищої освіти.</w:t>
      </w:r>
    </w:p>
    <w:bookmarkEnd w:id="1"/>
    <w:p w14:paraId="355F8775" w14:textId="77777777" w:rsidR="00D152EB" w:rsidRPr="0044230C" w:rsidRDefault="00D152EB" w:rsidP="00D152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669"/>
        <w:gridCol w:w="744"/>
        <w:gridCol w:w="316"/>
        <w:gridCol w:w="316"/>
        <w:gridCol w:w="445"/>
        <w:gridCol w:w="418"/>
        <w:gridCol w:w="444"/>
        <w:gridCol w:w="743"/>
        <w:gridCol w:w="416"/>
        <w:gridCol w:w="416"/>
        <w:gridCol w:w="446"/>
        <w:gridCol w:w="419"/>
        <w:gridCol w:w="444"/>
      </w:tblGrid>
      <w:tr w:rsidR="00D152EB" w:rsidRPr="0044230C" w14:paraId="09D4C463" w14:textId="77777777" w:rsidTr="00083A2A">
        <w:trPr>
          <w:cantSplit/>
          <w:trHeight w:val="288"/>
        </w:trPr>
        <w:tc>
          <w:tcPr>
            <w:tcW w:w="1247" w:type="pct"/>
            <w:vMerge w:val="restart"/>
            <w:vAlign w:val="center"/>
          </w:tcPr>
          <w:p w14:paraId="2CDC69A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14:paraId="1ECEC0F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3753" w:type="pct"/>
            <w:gridSpan w:val="13"/>
          </w:tcPr>
          <w:p w14:paraId="7CCE1A5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D152EB" w:rsidRPr="0044230C" w14:paraId="770F8498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427EC28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pct"/>
            <w:gridSpan w:val="7"/>
          </w:tcPr>
          <w:p w14:paraId="13F9E0E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  <w:tc>
          <w:tcPr>
            <w:tcW w:w="1731" w:type="pct"/>
            <w:gridSpan w:val="6"/>
          </w:tcPr>
          <w:p w14:paraId="7436D82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заочна форма</w:t>
            </w:r>
          </w:p>
        </w:tc>
      </w:tr>
      <w:tr w:rsidR="00D152EB" w:rsidRPr="0044230C" w14:paraId="64932882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295EA40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2EC81855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D5A42A7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171" w:type="pct"/>
            <w:gridSpan w:val="5"/>
            <w:shd w:val="clear" w:color="auto" w:fill="auto"/>
          </w:tcPr>
          <w:p w14:paraId="1ABBEF57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6D99AF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551A148C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D152EB" w:rsidRPr="0044230C" w14:paraId="4FCD817F" w14:textId="77777777" w:rsidTr="00083A2A">
        <w:trPr>
          <w:cantSplit/>
          <w:trHeight w:val="146"/>
        </w:trPr>
        <w:tc>
          <w:tcPr>
            <w:tcW w:w="1247" w:type="pct"/>
            <w:vMerge/>
          </w:tcPr>
          <w:p w14:paraId="7C85E1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37255F59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C7A9E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14:paraId="19CD00B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73" w:type="pct"/>
          </w:tcPr>
          <w:p w14:paraId="68A06BFA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2" w:type="pct"/>
          </w:tcPr>
          <w:p w14:paraId="6D5B4250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610BF7DD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2330BC6B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5" w:type="pct"/>
            <w:vMerge/>
            <w:shd w:val="clear" w:color="auto" w:fill="auto"/>
          </w:tcPr>
          <w:p w14:paraId="1FB91443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1A4B1B72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8" w:type="pct"/>
          </w:tcPr>
          <w:p w14:paraId="4E68945E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82" w:type="pct"/>
          </w:tcPr>
          <w:p w14:paraId="1D10BD95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2645B208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5ACB9986" w14:textId="77777777" w:rsidR="00D152EB" w:rsidRPr="0044230C" w:rsidRDefault="00D152EB" w:rsidP="00083A2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2EB" w:rsidRPr="0044230C" w14:paraId="4B7BEECD" w14:textId="77777777" w:rsidTr="00083A2A">
        <w:trPr>
          <w:trHeight w:val="273"/>
        </w:trPr>
        <w:tc>
          <w:tcPr>
            <w:tcW w:w="1247" w:type="pct"/>
          </w:tcPr>
          <w:p w14:paraId="19EDBA7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017D64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3D833FB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" w:type="pct"/>
            <w:shd w:val="clear" w:color="auto" w:fill="auto"/>
          </w:tcPr>
          <w:p w14:paraId="6F307A5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31D154A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" w:type="pct"/>
          </w:tcPr>
          <w:p w14:paraId="46A9AC2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14:paraId="763DA54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1" w:type="pct"/>
          </w:tcPr>
          <w:p w14:paraId="35F9E06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14:paraId="4E23440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39F6CF7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8" w:type="pct"/>
          </w:tcPr>
          <w:p w14:paraId="4C81BDC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2" w:type="pct"/>
          </w:tcPr>
          <w:p w14:paraId="285B5CC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7" w:type="pct"/>
          </w:tcPr>
          <w:p w14:paraId="540423E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14:paraId="3DE313D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D152EB" w:rsidRPr="0044230C" w14:paraId="444F713F" w14:textId="77777777" w:rsidTr="00083A2A">
        <w:trPr>
          <w:cantSplit/>
          <w:trHeight w:val="273"/>
        </w:trPr>
        <w:tc>
          <w:tcPr>
            <w:tcW w:w="5000" w:type="pct"/>
            <w:gridSpan w:val="14"/>
          </w:tcPr>
          <w:p w14:paraId="6C84F8F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1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D152EB" w:rsidRPr="0044230C" w14:paraId="0F97E7B8" w14:textId="77777777" w:rsidTr="00083A2A">
        <w:trPr>
          <w:trHeight w:val="273"/>
        </w:trPr>
        <w:tc>
          <w:tcPr>
            <w:tcW w:w="1247" w:type="pct"/>
          </w:tcPr>
          <w:p w14:paraId="36B8582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05" w:type="pct"/>
            <w:shd w:val="clear" w:color="auto" w:fill="auto"/>
          </w:tcPr>
          <w:p w14:paraId="591B8B7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0C23B4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066823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424CFC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734355A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9393A5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237FD34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9D9232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A25AF1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32BBA46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639EFE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594655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9013D4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CE9FC8" w14:textId="77777777" w:rsidTr="00083A2A">
        <w:trPr>
          <w:trHeight w:val="273"/>
        </w:trPr>
        <w:tc>
          <w:tcPr>
            <w:tcW w:w="1247" w:type="pct"/>
          </w:tcPr>
          <w:p w14:paraId="51A1300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Назва </w:t>
            </w:r>
          </w:p>
        </w:tc>
        <w:tc>
          <w:tcPr>
            <w:tcW w:w="405" w:type="pct"/>
            <w:shd w:val="clear" w:color="auto" w:fill="auto"/>
          </w:tcPr>
          <w:p w14:paraId="2FBD0AA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24EC81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235FEEC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3257436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58C07B8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B4F2EE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7C807D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FE2E4D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2E718BA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5507826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C2353A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24C44F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12FFA7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67DCA407" w14:textId="77777777" w:rsidTr="00083A2A">
        <w:trPr>
          <w:trHeight w:val="546"/>
        </w:trPr>
        <w:tc>
          <w:tcPr>
            <w:tcW w:w="1247" w:type="pct"/>
          </w:tcPr>
          <w:p w14:paraId="35D4A2C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3974C3E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4F8CE73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B8FD2F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79D5CB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AF9E20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1F60ACF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AD9313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5941D38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4D5C1BD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61A4B30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067464D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A4E45E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51CFB765" w14:textId="77777777" w:rsidTr="00083A2A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68D9D1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D152EB" w:rsidRPr="0044230C" w14:paraId="2459B1A0" w14:textId="77777777" w:rsidTr="00083A2A">
        <w:trPr>
          <w:trHeight w:val="273"/>
        </w:trPr>
        <w:tc>
          <w:tcPr>
            <w:tcW w:w="1247" w:type="pct"/>
          </w:tcPr>
          <w:p w14:paraId="28BB813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1. Назва</w:t>
            </w:r>
          </w:p>
        </w:tc>
        <w:tc>
          <w:tcPr>
            <w:tcW w:w="405" w:type="pct"/>
            <w:shd w:val="clear" w:color="auto" w:fill="auto"/>
          </w:tcPr>
          <w:p w14:paraId="3C583D6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0382A8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25C53B6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1A85235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0A934D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65D08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6A1A16A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5E3887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04F8075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3A3F607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2C647B5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5DD793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C8062C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2F07D5D6" w14:textId="77777777" w:rsidTr="00083A2A">
        <w:trPr>
          <w:trHeight w:val="273"/>
        </w:trPr>
        <w:tc>
          <w:tcPr>
            <w:tcW w:w="1247" w:type="pct"/>
          </w:tcPr>
          <w:p w14:paraId="2000185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Тема 2. 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405" w:type="pct"/>
            <w:shd w:val="clear" w:color="auto" w:fill="auto"/>
          </w:tcPr>
          <w:p w14:paraId="3EB2E44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FEC386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543BD11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15D1D9F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2EA4AF4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EE6087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9E0BCB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DB4848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314D3D4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7B33DD5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FC081E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743F5BF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35378C2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3FFC392A" w14:textId="77777777" w:rsidTr="00083A2A">
        <w:trPr>
          <w:trHeight w:val="546"/>
        </w:trPr>
        <w:tc>
          <w:tcPr>
            <w:tcW w:w="1247" w:type="pct"/>
          </w:tcPr>
          <w:p w14:paraId="5AA3324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1CCCF3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69357F3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445F2B5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20E7CD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50D78AC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77F41C9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AF9589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7AC9932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221FB68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35A963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5FFF7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3D93CC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987AD88" w14:textId="77777777" w:rsidTr="00083A2A">
        <w:trPr>
          <w:trHeight w:val="273"/>
        </w:trPr>
        <w:tc>
          <w:tcPr>
            <w:tcW w:w="1247" w:type="pct"/>
          </w:tcPr>
          <w:p w14:paraId="4A29C890" w14:textId="77777777" w:rsidR="00D152EB" w:rsidRPr="0044230C" w:rsidRDefault="00D152EB" w:rsidP="00083A2A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 xml:space="preserve">Усього годин 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000210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5FFF751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663BB6A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BDA8FC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CA120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2523008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AD8B87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7728F9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79F6C3A2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0ABC1EA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DF0CFC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4A60AAD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5B32CBF" w14:textId="77777777" w:rsidTr="00083A2A">
        <w:trPr>
          <w:trHeight w:val="1214"/>
        </w:trPr>
        <w:tc>
          <w:tcPr>
            <w:tcW w:w="1247" w:type="pct"/>
          </w:tcPr>
          <w:p w14:paraId="6519450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Курсовий проект (робота) з __________</w:t>
            </w:r>
          </w:p>
          <w:p w14:paraId="1579D28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7D8DFBE6" w14:textId="77777777" w:rsidR="00D152EB" w:rsidRPr="0044230C" w:rsidRDefault="00D152EB" w:rsidP="00083A2A">
            <w:pPr>
              <w:pStyle w:val="4"/>
              <w:ind w:left="29"/>
              <w:jc w:val="lef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(якщо є в робочому навчальному плані)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4B05A09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1EF7CD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3" w:type="pct"/>
            <w:vAlign w:val="center"/>
          </w:tcPr>
          <w:p w14:paraId="4B94AA0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2" w:type="pct"/>
            <w:vAlign w:val="center"/>
          </w:tcPr>
          <w:p w14:paraId="214BC6A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14:paraId="7310D50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" w:type="pct"/>
            <w:vAlign w:val="center"/>
          </w:tcPr>
          <w:p w14:paraId="67C937A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68A78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2EEF5A7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8" w:type="pct"/>
            <w:vAlign w:val="center"/>
          </w:tcPr>
          <w:p w14:paraId="4452CFD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2" w:type="pct"/>
            <w:vAlign w:val="center"/>
          </w:tcPr>
          <w:p w14:paraId="37FBA86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7" w:type="pct"/>
            <w:vAlign w:val="center"/>
          </w:tcPr>
          <w:p w14:paraId="4C78F7B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" w:type="pct"/>
            <w:vAlign w:val="center"/>
          </w:tcPr>
          <w:p w14:paraId="57C5434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152EB" w:rsidRPr="0044230C" w14:paraId="49C0C880" w14:textId="77777777" w:rsidTr="00083A2A">
        <w:trPr>
          <w:trHeight w:val="273"/>
        </w:trPr>
        <w:tc>
          <w:tcPr>
            <w:tcW w:w="1247" w:type="pct"/>
          </w:tcPr>
          <w:p w14:paraId="05C88471" w14:textId="77777777" w:rsidR="00D152EB" w:rsidRPr="0044230C" w:rsidRDefault="00D152EB" w:rsidP="00083A2A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Усього годин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788D897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14:paraId="68E0613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02FE6EE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75F120F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8A21B6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543C114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F6F48DA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0B4AA34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496754C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14:paraId="1C2B482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37BEA6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14:paraId="03DCD41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8AA0D" w14:textId="77777777" w:rsidR="00D152EB" w:rsidRPr="008C7F76" w:rsidRDefault="00D152EB" w:rsidP="00D152EB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2A005624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1248" w:hanging="397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Теми лабораторних (практичних, семінарських) 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152EB" w:rsidRPr="0044230C" w14:paraId="027CC002" w14:textId="77777777" w:rsidTr="00083A2A">
        <w:tc>
          <w:tcPr>
            <w:tcW w:w="709" w:type="dxa"/>
            <w:shd w:val="clear" w:color="auto" w:fill="auto"/>
          </w:tcPr>
          <w:p w14:paraId="69F57D5D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D75445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C89BB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F0B25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29A6E3C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D152EB" w:rsidRPr="0044230C" w14:paraId="6919C298" w14:textId="77777777" w:rsidTr="00083A2A">
        <w:tc>
          <w:tcPr>
            <w:tcW w:w="709" w:type="dxa"/>
            <w:shd w:val="clear" w:color="auto" w:fill="auto"/>
          </w:tcPr>
          <w:p w14:paraId="06DEAC2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77DFF3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B5160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2A9BA0F" w14:textId="77777777" w:rsidTr="00083A2A">
        <w:tc>
          <w:tcPr>
            <w:tcW w:w="709" w:type="dxa"/>
            <w:shd w:val="clear" w:color="auto" w:fill="auto"/>
          </w:tcPr>
          <w:p w14:paraId="1C4B397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CE77BB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82094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2AD1CF09" w14:textId="77777777" w:rsidTr="00083A2A">
        <w:tc>
          <w:tcPr>
            <w:tcW w:w="709" w:type="dxa"/>
            <w:shd w:val="clear" w:color="auto" w:fill="auto"/>
          </w:tcPr>
          <w:p w14:paraId="0453BB2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14:paraId="1B406C2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1815CC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004657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с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152EB" w:rsidRPr="0044230C" w14:paraId="10943996" w14:textId="77777777" w:rsidTr="00083A2A">
        <w:tc>
          <w:tcPr>
            <w:tcW w:w="709" w:type="dxa"/>
            <w:shd w:val="clear" w:color="auto" w:fill="auto"/>
          </w:tcPr>
          <w:p w14:paraId="7B9748AD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5CC0337" w14:textId="77777777" w:rsidR="00D152EB" w:rsidRPr="0044230C" w:rsidRDefault="00D152EB" w:rsidP="00083A2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A4444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6EDB1B0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66A9865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D152EB" w:rsidRPr="0044230C" w14:paraId="3972C2CC" w14:textId="77777777" w:rsidTr="00083A2A">
        <w:tc>
          <w:tcPr>
            <w:tcW w:w="709" w:type="dxa"/>
            <w:shd w:val="clear" w:color="auto" w:fill="auto"/>
          </w:tcPr>
          <w:p w14:paraId="2171F1E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B591C0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49529D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4A81D686" w14:textId="77777777" w:rsidTr="00083A2A">
        <w:tc>
          <w:tcPr>
            <w:tcW w:w="709" w:type="dxa"/>
            <w:shd w:val="clear" w:color="auto" w:fill="auto"/>
          </w:tcPr>
          <w:p w14:paraId="02A7CD9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A8736F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055113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4CB7CD9" w14:textId="77777777" w:rsidTr="00083A2A">
        <w:tc>
          <w:tcPr>
            <w:tcW w:w="709" w:type="dxa"/>
            <w:shd w:val="clear" w:color="auto" w:fill="auto"/>
          </w:tcPr>
          <w:p w14:paraId="720FBC5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14:paraId="60B8C0B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C5794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819707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101524"/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Засоби діагностики результатів навчання: </w:t>
      </w:r>
    </w:p>
    <w:p w14:paraId="2F8BCDAC" w14:textId="77777777" w:rsidR="00D152EB" w:rsidRPr="0044230C" w:rsidRDefault="00D152EB" w:rsidP="00D152EB">
      <w:pPr>
        <w:pStyle w:val="1"/>
        <w:ind w:left="72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</w:p>
    <w:p w14:paraId="215E0911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2F8E92E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0BA5F3C5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14:paraId="7885963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реферати;</w:t>
      </w:r>
    </w:p>
    <w:p w14:paraId="37E0D16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розрахункові та розрахунково-графічні роботи;</w:t>
      </w:r>
    </w:p>
    <w:p w14:paraId="46CDA44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A24CF9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513C1DAE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навчання:</w:t>
      </w:r>
    </w:p>
    <w:p w14:paraId="0A4B8FE7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</w:p>
    <w:p w14:paraId="0FDC55C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14:paraId="12D38A5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практичний метод (лабораторні, практичні заняття);</w:t>
      </w:r>
    </w:p>
    <w:p w14:paraId="586FC7C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14:paraId="5351289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6B8FF5C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14:paraId="0CD414C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самостійна робота (виконання завдань);</w:t>
      </w:r>
    </w:p>
    <w:p w14:paraId="3F2EEA1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індивідуальна науково-дослідна робота здобувачів вищої освіти.</w:t>
      </w:r>
    </w:p>
    <w:p w14:paraId="05D76A99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342114D3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оцінювання.</w:t>
      </w:r>
    </w:p>
    <w:p w14:paraId="7428A0B1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2"/>
    <w:p w14:paraId="55A98F6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64F01C71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залік;</w:t>
      </w:r>
    </w:p>
    <w:p w14:paraId="6A7FFEB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4B5B2F8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модульне тестування;</w:t>
      </w:r>
    </w:p>
    <w:p w14:paraId="043C579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командні </w:t>
      </w:r>
      <w:proofErr w:type="spellStart"/>
      <w:r w:rsidRPr="0044230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4230C">
        <w:rPr>
          <w:rFonts w:ascii="Times New Roman" w:hAnsi="Times New Roman"/>
          <w:sz w:val="28"/>
          <w:szCs w:val="28"/>
        </w:rPr>
        <w:t>;</w:t>
      </w:r>
    </w:p>
    <w:p w14:paraId="19F82E9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реферати, есе;</w:t>
      </w:r>
    </w:p>
    <w:p w14:paraId="61212E2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0F558D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презентації та виступи на наукових заходах</w:t>
      </w:r>
    </w:p>
    <w:p w14:paraId="6F5D86B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72071D08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балів, </w:t>
      </w:r>
      <w:r w:rsidRPr="008C7F7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15F1BF69" w14:textId="77777777" w:rsidR="00D152EB" w:rsidRPr="0044230C" w:rsidRDefault="00D152EB" w:rsidP="00D152E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152EB" w:rsidRPr="0044230C" w14:paraId="25D539BD" w14:textId="77777777" w:rsidTr="00083A2A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48CA3A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Рейтинг здобувача вищої освіти,</w:t>
            </w:r>
          </w:p>
          <w:p w14:paraId="6182FDEB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7953FB1B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Оцінка національна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а результати складання</w:t>
            </w:r>
          </w:p>
        </w:tc>
      </w:tr>
      <w:tr w:rsidR="00D152EB" w:rsidRPr="0044230C" w14:paraId="0DF211EC" w14:textId="77777777" w:rsidTr="00083A2A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014D61D" w14:textId="77777777" w:rsidR="00D152EB" w:rsidRPr="008C7F76" w:rsidRDefault="00D152EB" w:rsidP="00083A2A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3A66D0D4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15663AFF" w14:textId="77777777" w:rsidR="00D152EB" w:rsidRPr="008C7F76" w:rsidRDefault="00D152EB" w:rsidP="00083A2A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заліків</w:t>
            </w:r>
          </w:p>
        </w:tc>
      </w:tr>
      <w:tr w:rsidR="00D152EB" w:rsidRPr="0044230C" w14:paraId="32479DD4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A63093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4A246D3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083FB2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зараховано</w:t>
            </w:r>
          </w:p>
        </w:tc>
      </w:tr>
      <w:tr w:rsidR="00D152EB" w:rsidRPr="0044230C" w14:paraId="4141E4B4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7E9580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133A0DEB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3534AF9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66EDF767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7EF943D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5D16A4DA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48BF1DFB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0423FE3E" w14:textId="77777777" w:rsidTr="00083A2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3926B9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758F6E28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1A81E467" w14:textId="77777777" w:rsidR="00D152EB" w:rsidRPr="008C7F76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73DD343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800F7" w14:textId="77777777" w:rsidR="00D152EB" w:rsidRPr="0044230C" w:rsidRDefault="00D152EB" w:rsidP="00D152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Для визначення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із засвоєння дисципліни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sz w:val="28"/>
          <w:szCs w:val="28"/>
        </w:rPr>
        <w:t>(до 100 балів)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одержаний рейтинг з атестації (до 30 балів) додається до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з навчальної роботи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sz w:val="28"/>
          <w:szCs w:val="28"/>
        </w:rPr>
        <w:t xml:space="preserve">(до 70 балів): </w:t>
      </w:r>
      <w:r w:rsidRPr="0044230C">
        <w:rPr>
          <w:rFonts w:ascii="Times New Roman" w:hAnsi="Times New Roman"/>
          <w:b/>
          <w:sz w:val="28"/>
          <w:szCs w:val="28"/>
        </w:rPr>
        <w:t xml:space="preserve">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b/>
          <w:sz w:val="28"/>
          <w:szCs w:val="28"/>
        </w:rPr>
        <w:t xml:space="preserve"> =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b/>
          <w:sz w:val="28"/>
          <w:szCs w:val="28"/>
        </w:rPr>
        <w:t xml:space="preserve"> +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АТ </w:t>
      </w:r>
      <w:r w:rsidRPr="0044230C">
        <w:rPr>
          <w:rFonts w:ascii="Times New Roman" w:hAnsi="Times New Roman"/>
          <w:b/>
          <w:sz w:val="28"/>
          <w:szCs w:val="28"/>
        </w:rPr>
        <w:t>.</w:t>
      </w:r>
    </w:p>
    <w:p w14:paraId="01B9AA06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Навчально-методичне забезпечення</w:t>
      </w:r>
    </w:p>
    <w:p w14:paraId="4ABC54B0" w14:textId="77777777" w:rsidR="00D152EB" w:rsidRPr="0044230C" w:rsidRDefault="00D152EB" w:rsidP="00D152EB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9B9B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44230C">
        <w:rPr>
          <w:rFonts w:ascii="Times New Roman" w:hAnsi="Times New Roman"/>
          <w:sz w:val="28"/>
          <w:szCs w:val="28"/>
        </w:rPr>
        <w:t>eLearn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- </w:t>
      </w:r>
      <w:r w:rsidRPr="0044230C">
        <w:rPr>
          <w:rFonts w:ascii="Times New Roman" w:hAnsi="Times New Roman"/>
          <w:i/>
          <w:iCs/>
          <w:sz w:val="28"/>
          <w:szCs w:val="28"/>
        </w:rPr>
        <w:t>посилання</w:t>
      </w:r>
      <w:r w:rsidRPr="0044230C">
        <w:rPr>
          <w:rFonts w:ascii="Times New Roman" w:hAnsi="Times New Roman"/>
          <w:sz w:val="28"/>
          <w:szCs w:val="28"/>
        </w:rPr>
        <w:t>);</w:t>
      </w:r>
    </w:p>
    <w:p w14:paraId="2E272AF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конспекти лекцій та їх презентації (в електронному вигляді);</w:t>
      </w:r>
    </w:p>
    <w:p w14:paraId="2FA79B5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підручники, навчальні посібники, практикуми; </w:t>
      </w:r>
    </w:p>
    <w:p w14:paraId="4BFE79F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7C9A0F7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програма навчальної (виробничої) практики навчальної дисципліни (якщо вона передбачена навчальним планом).</w:t>
      </w:r>
    </w:p>
    <w:p w14:paraId="3D50F392" w14:textId="77777777" w:rsidR="00D152EB" w:rsidRPr="0044230C" w:rsidRDefault="00D152EB" w:rsidP="00D152E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9CF4B0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Рекомендовані джерела інформації</w:t>
      </w:r>
    </w:p>
    <w:p w14:paraId="5163FD2C" w14:textId="77777777" w:rsidR="00D152EB" w:rsidRPr="0044230C" w:rsidRDefault="00D152EB" w:rsidP="00D152EB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рекомендувати до використання застарілі  інформаційні джерела  та інформаційні джерела країни-агресора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456C8" w14:textId="77777777" w:rsidR="00D152EB" w:rsidRPr="0044230C" w:rsidRDefault="00D152EB" w:rsidP="00D152E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</w:rPr>
      </w:pPr>
      <w:r w:rsidRPr="0044230C">
        <w:rPr>
          <w:rFonts w:ascii="Times New Roman" w:hAnsi="Times New Roman"/>
          <w:i/>
          <w:iCs/>
        </w:rPr>
        <w:t>…</w:t>
      </w:r>
    </w:p>
    <w:p w14:paraId="4FB1E94F" w14:textId="77777777" w:rsidR="00D152EB" w:rsidRPr="0044230C" w:rsidRDefault="00D152EB" w:rsidP="00D152E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</w:rPr>
      </w:pPr>
      <w:r w:rsidRPr="0044230C">
        <w:rPr>
          <w:rFonts w:ascii="Times New Roman" w:hAnsi="Times New Roman"/>
          <w:i/>
          <w:iCs/>
        </w:rPr>
        <w:t>…</w:t>
      </w:r>
    </w:p>
    <w:p w14:paraId="77504D71" w14:textId="4C98A8B7" w:rsidR="00D152EB" w:rsidRPr="0044230C" w:rsidRDefault="00D152EB" w:rsidP="00EA50B0">
      <w:pPr>
        <w:rPr>
          <w:rFonts w:ascii="Times New Roman" w:hAnsi="Times New Roman"/>
          <w:b/>
          <w:sz w:val="24"/>
          <w:szCs w:val="24"/>
        </w:rPr>
      </w:pPr>
    </w:p>
    <w:sectPr w:rsidR="00D152EB" w:rsidRPr="0044230C" w:rsidSect="00D152EB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43B3" w14:textId="77777777" w:rsidR="006E4A63" w:rsidRDefault="006E4A63" w:rsidP="00D152EB">
      <w:pPr>
        <w:spacing w:after="0" w:line="240" w:lineRule="auto"/>
      </w:pPr>
      <w:r>
        <w:separator/>
      </w:r>
    </w:p>
  </w:endnote>
  <w:endnote w:type="continuationSeparator" w:id="0">
    <w:p w14:paraId="59E43DD1" w14:textId="77777777" w:rsidR="006E4A63" w:rsidRDefault="006E4A63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1EE6" w14:textId="77777777" w:rsidR="00D152EB" w:rsidRDefault="00D152EB" w:rsidP="00D60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D152EB" w:rsidRDefault="00D152EB" w:rsidP="00D21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F6E6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0E40B89D" w14:textId="77777777" w:rsidR="00D152EB" w:rsidRDefault="00D152EB" w:rsidP="0073317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6CE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5D28CC25" w14:textId="77777777" w:rsidR="00D152EB" w:rsidRDefault="00D152EB" w:rsidP="00C24C9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B8EF" w14:textId="77777777" w:rsidR="006E4A63" w:rsidRDefault="006E4A63" w:rsidP="00D152EB">
      <w:pPr>
        <w:spacing w:after="0" w:line="240" w:lineRule="auto"/>
      </w:pPr>
      <w:r>
        <w:separator/>
      </w:r>
    </w:p>
  </w:footnote>
  <w:footnote w:type="continuationSeparator" w:id="0">
    <w:p w14:paraId="4D335C1F" w14:textId="77777777" w:rsidR="006E4A63" w:rsidRDefault="006E4A63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3"/>
    <w:rsid w:val="001419AF"/>
    <w:rsid w:val="00190FE3"/>
    <w:rsid w:val="004D2D8B"/>
    <w:rsid w:val="00551A22"/>
    <w:rsid w:val="005C45ED"/>
    <w:rsid w:val="006E4A63"/>
    <w:rsid w:val="00794DAA"/>
    <w:rsid w:val="00A33589"/>
    <w:rsid w:val="00C63AF3"/>
    <w:rsid w:val="00C87557"/>
    <w:rsid w:val="00D152EB"/>
    <w:rsid w:val="00D61F2C"/>
    <w:rsid w:val="00EA50B0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Kyril Martynenko</cp:lastModifiedBy>
  <cp:revision>3</cp:revision>
  <dcterms:created xsi:type="dcterms:W3CDTF">2024-05-28T07:39:00Z</dcterms:created>
  <dcterms:modified xsi:type="dcterms:W3CDTF">2024-05-28T07:40:00Z</dcterms:modified>
</cp:coreProperties>
</file>